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33" w:rsidRPr="00A66D58" w:rsidRDefault="00207E33">
      <w:pPr>
        <w:rPr>
          <w:sz w:val="40"/>
          <w:szCs w:val="40"/>
          <w:lang w:val="en-US"/>
        </w:rPr>
      </w:pPr>
    </w:p>
    <w:p w:rsidR="0003241F" w:rsidRDefault="00EC2DBE" w:rsidP="0003241F">
      <w:pPr>
        <w:rPr>
          <w:rFonts w:ascii="Arial Narrow" w:hAnsi="Arial Narrow" w:cs="Arial"/>
          <w:b/>
          <w:noProof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t xml:space="preserve">Förderung getreidewissenschaftlicher </w:t>
      </w:r>
      <w:r w:rsidR="00AE7D32">
        <w:rPr>
          <w:rFonts w:ascii="Arial Narrow" w:hAnsi="Arial Narrow" w:cs="Arial"/>
          <w:b/>
          <w:noProof/>
          <w:sz w:val="36"/>
          <w:szCs w:val="36"/>
        </w:rPr>
        <w:t>Arbeiten</w:t>
      </w:r>
      <w:r w:rsidR="005C69DE" w:rsidRPr="00022AC0">
        <w:rPr>
          <w:rFonts w:ascii="Arial Narrow" w:hAnsi="Arial Narrow" w:cs="Arial"/>
          <w:b/>
          <w:noProof/>
          <w:sz w:val="36"/>
          <w:szCs w:val="36"/>
        </w:rPr>
        <w:t xml:space="preserve"> </w:t>
      </w:r>
      <w:r w:rsidR="005B6D11" w:rsidRPr="00022AC0">
        <w:rPr>
          <w:rFonts w:ascii="Arial Narrow" w:hAnsi="Arial Narrow" w:cs="Arial"/>
          <w:b/>
          <w:noProof/>
          <w:sz w:val="36"/>
          <w:szCs w:val="36"/>
        </w:rPr>
        <w:t>201</w:t>
      </w:r>
      <w:r w:rsidR="007D6A3A">
        <w:rPr>
          <w:rFonts w:ascii="Arial Narrow" w:hAnsi="Arial Narrow" w:cs="Arial"/>
          <w:b/>
          <w:noProof/>
          <w:sz w:val="36"/>
          <w:szCs w:val="36"/>
        </w:rPr>
        <w:t>7</w:t>
      </w:r>
    </w:p>
    <w:p w:rsidR="008B7FEC" w:rsidRPr="008B7FEC" w:rsidRDefault="007D6A3A" w:rsidP="0003241F">
      <w:pPr>
        <w:rPr>
          <w:rFonts w:ascii="Arial Narrow" w:hAnsi="Arial Narrow" w:cs="Arial"/>
          <w:b/>
          <w:noProof/>
          <w:szCs w:val="36"/>
        </w:rPr>
      </w:pPr>
      <w:r>
        <w:rPr>
          <w:rFonts w:ascii="Arial Narrow" w:hAnsi="Arial Narrow" w:cs="Arial"/>
          <w:b/>
          <w:noProof/>
          <w:szCs w:val="36"/>
        </w:rPr>
        <w:t>Einreichfrist 30.06.2017</w:t>
      </w:r>
    </w:p>
    <w:p w:rsidR="00DF6EC7" w:rsidRPr="0003241F" w:rsidRDefault="00DF6EC7" w:rsidP="0003241F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29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03241F">
            <w:pPr>
              <w:pStyle w:val="Footer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Deutscher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(German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running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title &lt;max. 60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characters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incl. Spaces&gt;)</w:t>
            </w:r>
          </w:p>
        </w:tc>
      </w:tr>
      <w:tr w:rsidR="0003241F" w:rsidRPr="00404D85">
        <w:trPr>
          <w:cantSplit/>
          <w:trHeight w:val="100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8E6C3C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9037B" w:rsidRPr="00404D85" w:rsidRDefault="0029037B" w:rsidP="0029037B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2363E4">
            <w:pPr>
              <w:pStyle w:val="Footer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04D85">
              <w:rPr>
                <w:b/>
                <w:bCs/>
                <w:lang w:val="de-DE"/>
              </w:rPr>
              <w:tab/>
            </w:r>
            <w:r w:rsidR="00A6258C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Englischer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English</w:t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running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title &lt;max. 60 </w:t>
            </w:r>
            <w:proofErr w:type="spellStart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characters</w:t>
            </w:r>
            <w:proofErr w:type="spellEnd"/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incl. Spaces&gt;)</w:t>
            </w:r>
          </w:p>
        </w:tc>
      </w:tr>
      <w:tr w:rsidR="0003241F" w:rsidRPr="00404D85">
        <w:trPr>
          <w:cantSplit/>
          <w:trHeight w:val="109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404D85">
            <w:pPr>
              <w:pStyle w:val="Comment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1A5D29" w:rsidRPr="00404D85" w:rsidRDefault="001A5D29" w:rsidP="00F969BC">
      <w:pPr>
        <w:rPr>
          <w:rFonts w:ascii="Arial" w:hAnsi="Arial" w:cs="Arial"/>
          <w:sz w:val="22"/>
          <w:szCs w:val="22"/>
          <w:lang w:val="en-US"/>
        </w:rPr>
      </w:pPr>
    </w:p>
    <w:p w:rsidR="00697A8D" w:rsidRPr="00404D85" w:rsidRDefault="00697A8D" w:rsidP="00F969BC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559"/>
        <w:gridCol w:w="1810"/>
        <w:gridCol w:w="1313"/>
        <w:gridCol w:w="2457"/>
        <w:gridCol w:w="10"/>
      </w:tblGrid>
      <w:tr w:rsidR="00F969BC" w:rsidTr="001150C9">
        <w:trPr>
          <w:gridAfter w:val="1"/>
          <w:wAfter w:w="10" w:type="dxa"/>
          <w:cantSplit/>
          <w:trHeight w:val="363"/>
        </w:trPr>
        <w:tc>
          <w:tcPr>
            <w:tcW w:w="9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969BC" w:rsidRDefault="00F969BC" w:rsidP="00272C74">
            <w:pPr>
              <w:pStyle w:val="Heading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404D85">
              <w:rPr>
                <w:rFonts w:ascii="Arial" w:hAnsi="Arial" w:cs="Arial"/>
                <w:b/>
                <w:bCs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Antragstellerin/Antragsteller 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(Applicant)</w:t>
            </w:r>
          </w:p>
        </w:tc>
      </w:tr>
      <w:tr w:rsidR="00F969BC" w:rsidTr="001150C9">
        <w:trPr>
          <w:cantSplit/>
          <w:trHeight w:val="33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</w:p>
          <w:p w:rsidR="00F969BC" w:rsidRDefault="00F969BC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Default="00F969BC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Vorname: (</w:t>
            </w:r>
            <w:proofErr w:type="spellStart"/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</w:t>
            </w:r>
            <w:proofErr w:type="spellEnd"/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150C9" w:rsidRPr="00A6258C" w:rsidTr="001150C9">
        <w:trPr>
          <w:gridAfter w:val="1"/>
          <w:wAfter w:w="10" w:type="dxa"/>
          <w:cantSplit/>
          <w:trHeight w:val="37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150C9" w:rsidRPr="00A6258C" w:rsidRDefault="001150C9" w:rsidP="001150C9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 w:eastAsia="de-DE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akademischer </w:t>
            </w:r>
            <w:r w:rsidRPr="0003241F"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br/>
            </w:r>
            <w:r w:rsidRPr="001150C9">
              <w:rPr>
                <w:rFonts w:ascii="Arial" w:hAnsi="Arial" w:cs="Arial"/>
                <w:bCs/>
                <w:szCs w:val="24"/>
                <w:lang w:val="de-AT" w:eastAsia="de-DE"/>
              </w:rPr>
              <w:t>(title/</w:t>
            </w:r>
            <w:proofErr w:type="spellStart"/>
            <w:r w:rsidRPr="001150C9">
              <w:rPr>
                <w:rFonts w:ascii="Arial" w:hAnsi="Arial" w:cs="Arial"/>
                <w:bCs/>
                <w:szCs w:val="24"/>
                <w:lang w:val="de-AT" w:eastAsia="de-DE"/>
              </w:rPr>
              <w:t>acad</w:t>
            </w:r>
            <w:proofErr w:type="spellEnd"/>
            <w:r w:rsidRPr="001150C9"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. </w:t>
            </w:r>
            <w:proofErr w:type="spellStart"/>
            <w:r w:rsidRPr="001150C9">
              <w:rPr>
                <w:rFonts w:ascii="Arial" w:hAnsi="Arial" w:cs="Arial"/>
                <w:bCs/>
                <w:szCs w:val="24"/>
                <w:lang w:val="de-AT" w:eastAsia="de-DE"/>
              </w:rPr>
              <w:t>degree</w:t>
            </w:r>
            <w:proofErr w:type="spellEnd"/>
            <w:r w:rsidRPr="001150C9">
              <w:rPr>
                <w:rFonts w:ascii="Arial" w:hAnsi="Arial" w:cs="Arial"/>
                <w:bCs/>
                <w:szCs w:val="24"/>
                <w:lang w:val="de-AT"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0C9" w:rsidRPr="00A6258C" w:rsidRDefault="001150C9" w:rsidP="001150C9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0C9" w:rsidRPr="00A6258C" w:rsidRDefault="001150C9" w:rsidP="001150C9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A6258C">
              <w:rPr>
                <w:rFonts w:ascii="Arial" w:hAnsi="Arial" w:cs="Arial"/>
                <w:i/>
                <w:sz w:val="14"/>
                <w:lang w:val="de-AT"/>
              </w:rPr>
              <w:t>(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date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of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birth</w:t>
            </w:r>
            <w:proofErr w:type="spellEnd"/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50C9" w:rsidRPr="00A6258C" w:rsidRDefault="001150C9" w:rsidP="001150C9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150C9" w:rsidRPr="00A6258C" w:rsidTr="001150C9">
        <w:trPr>
          <w:gridAfter w:val="1"/>
          <w:wAfter w:w="10" w:type="dxa"/>
          <w:cantSplit/>
          <w:trHeight w:val="376"/>
        </w:trPr>
        <w:tc>
          <w:tcPr>
            <w:tcW w:w="98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0C9" w:rsidRDefault="001150C9" w:rsidP="001150C9">
            <w:pPr>
              <w:pStyle w:val="CommentText"/>
              <w:rPr>
                <w:rFonts w:ascii="Arial" w:hAnsi="Arial" w:cs="Arial"/>
                <w:bCs/>
                <w:szCs w:val="24"/>
                <w:lang w:val="de-AT" w:eastAsia="de-DE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Adresse (PLZ Ort, Straße Nr.)</w:t>
            </w:r>
          </w:p>
          <w:p w:rsidR="001150C9" w:rsidRPr="001150C9" w:rsidRDefault="001150C9" w:rsidP="001150C9">
            <w:pPr>
              <w:pStyle w:val="CommentText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>full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>address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>with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>postcode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>)</w:t>
            </w:r>
          </w:p>
        </w:tc>
      </w:tr>
      <w:tr w:rsidR="001150C9" w:rsidRPr="0003241F" w:rsidTr="001150C9">
        <w:trPr>
          <w:gridAfter w:val="1"/>
          <w:wAfter w:w="10" w:type="dxa"/>
          <w:cantSplit/>
          <w:trHeight w:val="376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9" w:rsidRPr="00A6258C" w:rsidRDefault="001150C9" w:rsidP="001150C9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0C9" w:rsidRDefault="001150C9" w:rsidP="001150C9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</w:p>
          <w:p w:rsidR="001150C9" w:rsidRPr="00AE237E" w:rsidRDefault="001150C9" w:rsidP="001150C9">
            <w:pPr>
              <w:pStyle w:val="CommentText"/>
              <w:rPr>
                <w:rFonts w:ascii="Arial" w:hAnsi="Arial"/>
                <w:bCs/>
                <w:lang w:val="de-AT"/>
              </w:rPr>
            </w:pPr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phone</w:t>
            </w:r>
            <w:proofErr w:type="spellEnd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number</w:t>
            </w:r>
            <w:proofErr w:type="spellEnd"/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</w:tr>
    </w:tbl>
    <w:p w:rsidR="001A5D29" w:rsidRPr="00697A8D" w:rsidRDefault="001A5D29" w:rsidP="001A5D29">
      <w:pPr>
        <w:rPr>
          <w:rFonts w:ascii="Arial" w:hAnsi="Arial" w:cs="Arial"/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617"/>
        <w:gridCol w:w="978"/>
        <w:gridCol w:w="1217"/>
      </w:tblGrid>
      <w:tr w:rsidR="001A5D29" w:rsidTr="00E82E26">
        <w:trPr>
          <w:cantSplit/>
          <w:trHeight w:val="373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5D29" w:rsidRDefault="001A5D29" w:rsidP="00272C74">
            <w:pPr>
              <w:pStyle w:val="Heading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  <w:t>Forschungs</w:t>
            </w:r>
            <w:r w:rsidR="00E82E26">
              <w:rPr>
                <w:rFonts w:ascii="Arial" w:hAnsi="Arial" w:cs="Arial"/>
                <w:b/>
                <w:bCs/>
                <w:sz w:val="22"/>
              </w:rPr>
              <w:t>- und Ausbildungs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stätte 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research</w:t>
            </w:r>
            <w:proofErr w:type="spellEnd"/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institution</w:t>
            </w:r>
            <w:proofErr w:type="spellEnd"/>
            <w:r w:rsidRPr="00C5173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A5D29" w:rsidRPr="0003241F" w:rsidTr="00E82E26">
        <w:trPr>
          <w:trHeight w:val="352"/>
        </w:trPr>
        <w:tc>
          <w:tcPr>
            <w:tcW w:w="7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42FE0" w:rsidRDefault="00442FE0" w:rsidP="00442FE0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Universität, Fachhochschule, Höhere Schule:</w:t>
            </w:r>
          </w:p>
          <w:p w:rsidR="001A5D29" w:rsidRPr="0003241F" w:rsidRDefault="00442FE0" w:rsidP="00442FE0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 w:rsidRPr="00442FE0">
              <w:rPr>
                <w:rFonts w:ascii="Arial" w:hAnsi="Arial" w:cs="Arial"/>
                <w:bCs/>
                <w:i/>
                <w:szCs w:val="24"/>
                <w:lang w:val="de-AT"/>
              </w:rPr>
              <w:t>(University, College</w:t>
            </w:r>
            <w:r w:rsidR="001A5D29"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 w:rsidR="001A5D29"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03241F" w:rsidRDefault="001A5D29" w:rsidP="001B265F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 w:rsidTr="00E82E26">
        <w:trPr>
          <w:trHeight w:val="352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Default="00442FE0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Institut, </w:t>
            </w:r>
            <w:r w:rsidR="001A5D29" w:rsidRPr="00A6258C">
              <w:rPr>
                <w:rFonts w:ascii="Arial" w:hAnsi="Arial" w:cs="Arial"/>
                <w:bCs/>
                <w:szCs w:val="24"/>
                <w:lang w:val="de-AT"/>
              </w:rPr>
              <w:t xml:space="preserve">Abteilung </w:t>
            </w:r>
            <w:r w:rsidR="001A5D29"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(Department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Institute</w:t>
            </w:r>
            <w:r w:rsidR="001A5D29"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 w:rsidR="001A5D29"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Default="001A5D29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 w:rsidTr="00E82E26">
        <w:trPr>
          <w:trHeight w:val="3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Pr="00BD6155" w:rsidRDefault="001A5D29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proofErr w:type="spellStart"/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www</w:t>
            </w:r>
            <w:proofErr w:type="spellEnd"/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-site: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BD6155" w:rsidRDefault="001A5D29" w:rsidP="00541569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E82E26" w:rsidRPr="007D6A3A" w:rsidTr="006F1935">
        <w:trPr>
          <w:trHeight w:val="3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2E26" w:rsidRDefault="009934D7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Art der abschließenden Arbeit, z.B. Master-, Bakkalaureats-, Diplom-</w:t>
            </w:r>
            <w:r w:rsidR="00E82E26">
              <w:rPr>
                <w:rFonts w:ascii="Arial" w:hAnsi="Arial" w:cs="Arial"/>
                <w:bCs/>
                <w:szCs w:val="24"/>
                <w:lang w:val="de-AT"/>
              </w:rPr>
              <w:t>, vorwissenschaftliche Arbeit:</w:t>
            </w:r>
          </w:p>
          <w:p w:rsidR="009934D7" w:rsidRPr="009934D7" w:rsidRDefault="009934D7" w:rsidP="00272C74">
            <w:pPr>
              <w:pStyle w:val="CommentText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 w:rsidRPr="009934D7">
              <w:rPr>
                <w:rFonts w:ascii="Arial" w:hAnsi="Arial" w:cs="Arial"/>
                <w:bCs/>
                <w:i/>
                <w:szCs w:val="24"/>
                <w:lang w:val="en-GB"/>
              </w:rPr>
              <w:t xml:space="preserve">(Kind of thesis, e.g. </w:t>
            </w:r>
            <w:r>
              <w:rPr>
                <w:rFonts w:ascii="Arial" w:hAnsi="Arial" w:cs="Arial"/>
                <w:bCs/>
                <w:i/>
                <w:szCs w:val="24"/>
                <w:lang w:val="en-GB"/>
              </w:rPr>
              <w:t>Master-, Bachelor-, Diploma-, scientific thesis):</w:t>
            </w:r>
          </w:p>
          <w:p w:rsidR="00E82E26" w:rsidRPr="009934D7" w:rsidRDefault="00E82E26" w:rsidP="00272C74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E26" w:rsidRPr="009934D7" w:rsidRDefault="00E82E26" w:rsidP="00541569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6F1935" w:rsidRPr="006F1935" w:rsidTr="00E82E26">
        <w:trPr>
          <w:trHeight w:val="3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935" w:rsidRDefault="006F1935" w:rsidP="00272C74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  <w:lang w:val="en-GB"/>
              </w:rPr>
              <w:t>Sprache</w:t>
            </w:r>
            <w:proofErr w:type="spellEnd"/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der </w:t>
            </w:r>
            <w:proofErr w:type="spellStart"/>
            <w:r>
              <w:rPr>
                <w:rFonts w:ascii="Arial" w:hAnsi="Arial" w:cs="Arial"/>
                <w:bCs/>
                <w:szCs w:val="24"/>
                <w:lang w:val="en-GB"/>
              </w:rPr>
              <w:t>Arbeit</w:t>
            </w:r>
            <w:proofErr w:type="spellEnd"/>
            <w:r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  <w:p w:rsidR="006F1935" w:rsidRPr="006F1935" w:rsidRDefault="006F1935" w:rsidP="00272C74">
            <w:pPr>
              <w:pStyle w:val="CommentText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Cs w:val="24"/>
                <w:lang w:val="en-GB"/>
              </w:rPr>
              <w:t>(Language of thesis):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1935" w:rsidRPr="009934D7" w:rsidRDefault="006F1935" w:rsidP="00541569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1A5D29" w:rsidRPr="009934D7" w:rsidRDefault="001A5D29" w:rsidP="00F969BC">
      <w:pPr>
        <w:rPr>
          <w:rFonts w:ascii="Arial" w:hAnsi="Arial" w:cs="Arial"/>
          <w:sz w:val="22"/>
          <w:szCs w:val="22"/>
          <w:lang w:val="en-GB"/>
        </w:rPr>
      </w:pPr>
    </w:p>
    <w:p w:rsidR="001A5D29" w:rsidRPr="009934D7" w:rsidRDefault="001A5D29" w:rsidP="00737448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65C2B" w:rsidRPr="007D6A3A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pStyle w:val="Heading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150C9">
              <w:rPr>
                <w:rFonts w:ascii="Arial" w:hAnsi="Arial" w:cs="Arial"/>
                <w:b/>
                <w:bCs/>
                <w:sz w:val="22"/>
                <w:lang w:val="de-AT"/>
              </w:rPr>
              <w:tab/>
            </w: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Pr="00644018">
              <w:rPr>
                <w:rFonts w:ascii="Arial" w:hAnsi="Arial" w:cs="Arial"/>
                <w:bCs/>
                <w:sz w:val="18"/>
                <w:szCs w:val="18"/>
                <w:lang w:val="de-AT"/>
              </w:rPr>
              <w:t>(nicht mehr als vier)</w:t>
            </w:r>
          </w:p>
          <w:p w:rsidR="00265C2B" w:rsidRPr="006F1935" w:rsidRDefault="00265C2B" w:rsidP="00272C74">
            <w:pPr>
              <w:tabs>
                <w:tab w:val="left" w:pos="360"/>
              </w:tabs>
              <w:rPr>
                <w:lang w:val="en-GB"/>
              </w:rPr>
            </w:pPr>
            <w:r w:rsidRPr="00265C2B">
              <w:rPr>
                <w:rFonts w:ascii="Arial" w:hAnsi="Arial" w:cs="Arial"/>
                <w:i/>
                <w:sz w:val="14"/>
                <w:lang w:val="de-DE"/>
              </w:rPr>
              <w:tab/>
            </w:r>
            <w:r w:rsidRPr="006F193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(Key words </w:t>
            </w:r>
            <w:r w:rsidRPr="006F1935">
              <w:rPr>
                <w:rFonts w:ascii="Arial" w:hAnsi="Arial" w:cs="Arial"/>
                <w:i/>
                <w:sz w:val="18"/>
                <w:szCs w:val="18"/>
                <w:lang w:val="en-GB"/>
              </w:rPr>
              <w:t>&lt;no more than 4&gt;)</w:t>
            </w:r>
          </w:p>
        </w:tc>
      </w:tr>
      <w:tr w:rsidR="00265C2B" w:rsidRPr="007D6A3A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6F1935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6F1935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265C2B" w:rsidRPr="007D6A3A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6F1935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6F1935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697A8D" w:rsidRPr="006F1935" w:rsidRDefault="00697A8D" w:rsidP="00EE41B2">
      <w:pPr>
        <w:spacing w:after="80"/>
        <w:ind w:right="210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283"/>
        <w:gridCol w:w="3677"/>
        <w:gridCol w:w="1001"/>
      </w:tblGrid>
      <w:tr w:rsidR="00265C2B" w:rsidRPr="00644018" w:rsidTr="006F7A8C">
        <w:trPr>
          <w:cantSplit/>
          <w:trHeight w:val="363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9C012F" w:rsidRDefault="00265C2B" w:rsidP="00272C74">
            <w:pPr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6F19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ab/>
            </w:r>
            <w:r w:rsidRPr="009C01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Beantragte Förderung </w:t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de-DE"/>
              </w:rPr>
              <w:tab/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(Requested Funding)</w:t>
            </w:r>
          </w:p>
        </w:tc>
      </w:tr>
      <w:tr w:rsidR="00265C2B" w:rsidRPr="009C012F" w:rsidTr="006F7A8C">
        <w:trPr>
          <w:cantSplit/>
          <w:trHeight w:val="631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Projektbeginn: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(Beginn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Projektende: </w:t>
            </w:r>
          </w:p>
          <w:p w:rsidR="00265C2B" w:rsidRPr="009C012F" w:rsidRDefault="00265C2B" w:rsidP="00272C74">
            <w:pPr>
              <w:pStyle w:val="CommentText"/>
              <w:rPr>
                <w:rFonts w:ascii="Arial" w:hAnsi="Arial" w:cs="Arial"/>
                <w:bCs/>
                <w:i/>
                <w:szCs w:val="24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(End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265C2B" w:rsidRPr="009C012F" w:rsidTr="006F7A8C">
        <w:trPr>
          <w:cantSplit/>
          <w:trHeight w:val="69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C59DA" w:rsidP="006F7A8C">
            <w:pPr>
              <w:pStyle w:val="CommentText"/>
              <w:ind w:right="-1667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Beantragte Förderung</w:t>
            </w:r>
            <w:r w:rsidR="006F7A8C">
              <w:rPr>
                <w:rFonts w:ascii="Arial" w:hAnsi="Arial" w:cs="Arial"/>
                <w:bCs/>
                <w:szCs w:val="24"/>
                <w:lang w:val="de-AT"/>
              </w:rPr>
              <w:t xml:space="preserve"> (Höchstbetrag EUR 2.500,-)</w:t>
            </w:r>
            <w:r w:rsidR="00265C2B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  <w:p w:rsidR="00265C2B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="002C59DA" w:rsidRPr="006F7A8C">
              <w:rPr>
                <w:rFonts w:ascii="Arial" w:hAnsi="Arial" w:cs="Arial"/>
                <w:i/>
                <w:sz w:val="22"/>
                <w:szCs w:val="22"/>
                <w:lang w:val="de-AT"/>
              </w:rPr>
              <w:t>Requested</w:t>
            </w:r>
            <w:proofErr w:type="spellEnd"/>
            <w:r w:rsidR="002C59DA" w:rsidRPr="006F7A8C">
              <w:rPr>
                <w:rFonts w:ascii="Arial" w:hAnsi="Arial" w:cs="Arial"/>
                <w:i/>
                <w:sz w:val="22"/>
                <w:szCs w:val="22"/>
                <w:lang w:val="de-AT"/>
              </w:rPr>
              <w:t xml:space="preserve"> </w:t>
            </w:r>
            <w:proofErr w:type="spellStart"/>
            <w:r w:rsidR="002C59DA" w:rsidRPr="006F7A8C">
              <w:rPr>
                <w:rFonts w:ascii="Arial" w:hAnsi="Arial" w:cs="Arial"/>
                <w:i/>
                <w:sz w:val="22"/>
                <w:szCs w:val="22"/>
                <w:lang w:val="de-AT"/>
              </w:rPr>
              <w:t>Funding</w:t>
            </w:r>
            <w:proofErr w:type="spellEnd"/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Comment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  <w:tr w:rsidR="002C59DA" w:rsidRPr="009C012F" w:rsidTr="006F7A8C">
        <w:trPr>
          <w:cantSplit/>
          <w:trHeight w:val="550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72C74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Projektgesamtkosten: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Total Project </w:t>
            </w:r>
            <w:proofErr w:type="spellStart"/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Costs</w:t>
            </w:r>
            <w:proofErr w:type="spellEnd"/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9C012F" w:rsidRDefault="002C59DA" w:rsidP="007C74F5">
            <w:pPr>
              <w:pStyle w:val="Comment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</w:tbl>
    <w:p w:rsidR="002C59DA" w:rsidRPr="006F7A8C" w:rsidRDefault="002C59DA" w:rsidP="00265C2B">
      <w:pPr>
        <w:spacing w:after="80"/>
        <w:ind w:left="142" w:right="210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080"/>
        <w:gridCol w:w="900"/>
        <w:gridCol w:w="900"/>
        <w:gridCol w:w="900"/>
      </w:tblGrid>
      <w:tr w:rsidR="00265C2B" w:rsidRPr="007D6A3A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575E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="00575E3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Förderungen von dritter Seite </w:t>
            </w:r>
            <w:r w:rsidRPr="00127176">
              <w:rPr>
                <w:rFonts w:ascii="Arial" w:hAnsi="Arial" w:cs="Arial"/>
                <w:sz w:val="18"/>
                <w:szCs w:val="18"/>
                <w:lang w:val="de-DE"/>
              </w:rPr>
              <w:t>(Zuwendungen, die im Zusammenhang mit dem vorliegenden Thema bei anderen Förderungsträgern beantragt sind bzw. von anderen Förderungsträgern erhalten werden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.):</w:t>
            </w:r>
          </w:p>
          <w:p w:rsidR="00265C2B" w:rsidRPr="002C59DA" w:rsidRDefault="00265C2B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7176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(</w:t>
            </w:r>
            <w:r w:rsidRPr="0012717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Third-party funding </w:t>
            </w:r>
            <w:r w:rsidRPr="0012717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&lt;Funds related to the proposed research topic that have been applied for or already awarded by other funding agencies.&gt;)</w:t>
            </w:r>
          </w:p>
        </w:tc>
      </w:tr>
      <w:tr w:rsidR="00737448" w:rsidRPr="009C012F">
        <w:trPr>
          <w:cantSplit/>
          <w:trHeight w:val="55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Funding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C59DA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C59DA" w:rsidRPr="002C59DA" w:rsidRDefault="002C59DA" w:rsidP="002C59DA">
            <w:pPr>
              <w:pStyle w:val="Comment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Sum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bw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65C2B">
              <w:rPr>
                <w:rFonts w:ascii="Arial" w:hAnsi="Arial" w:cs="Arial"/>
                <w:bCs/>
              </w:rPr>
              <w:t>ba</w:t>
            </w:r>
            <w:proofErr w:type="spellEnd"/>
            <w:r w:rsidRPr="00265C2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65C2B" w:rsidRPr="009C012F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Funding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C59DA">
            <w:pPr>
              <w:pStyle w:val="Comment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65C2B" w:rsidRPr="009C012F" w:rsidRDefault="002C59DA" w:rsidP="002C59DA">
            <w:pPr>
              <w:pStyle w:val="Comment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proofErr w:type="spellStart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Sum</w:t>
            </w:r>
            <w:proofErr w:type="spellEnd"/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bw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65C2B">
              <w:rPr>
                <w:rFonts w:ascii="Arial" w:hAnsi="Arial" w:cs="Arial"/>
                <w:bCs/>
              </w:rPr>
              <w:t>ba</w:t>
            </w:r>
            <w:proofErr w:type="spellEnd"/>
            <w:r w:rsidRPr="00265C2B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de-DE"/>
        </w:rPr>
      </w:pPr>
      <w:r w:rsidRPr="00265C2B">
        <w:rPr>
          <w:rFonts w:ascii="Arial" w:hAnsi="Arial" w:cs="Arial"/>
          <w:sz w:val="18"/>
          <w:szCs w:val="18"/>
          <w:lang w:val="de-DE"/>
        </w:rPr>
        <w:t xml:space="preserve">Zutreffendes bitte ankreuzen: </w:t>
      </w:r>
      <w:proofErr w:type="spellStart"/>
      <w:r w:rsidRPr="00265C2B">
        <w:rPr>
          <w:rFonts w:ascii="Arial" w:hAnsi="Arial" w:cs="Arial"/>
          <w:sz w:val="18"/>
          <w:szCs w:val="18"/>
          <w:lang w:val="de-DE"/>
        </w:rPr>
        <w:t>bw</w:t>
      </w:r>
      <w:proofErr w:type="spellEnd"/>
      <w:r w:rsidRPr="00265C2B">
        <w:rPr>
          <w:rFonts w:ascii="Arial" w:hAnsi="Arial" w:cs="Arial"/>
          <w:sz w:val="18"/>
          <w:szCs w:val="18"/>
          <w:lang w:val="de-DE"/>
        </w:rPr>
        <w:t xml:space="preserve"> = bewilligt (</w:t>
      </w:r>
      <w:proofErr w:type="spellStart"/>
      <w:r w:rsidRPr="00265C2B">
        <w:rPr>
          <w:rFonts w:ascii="Arial" w:hAnsi="Arial" w:cs="Arial"/>
          <w:i/>
          <w:iCs/>
          <w:sz w:val="18"/>
          <w:szCs w:val="18"/>
          <w:lang w:val="de-DE"/>
        </w:rPr>
        <w:t>granted</w:t>
      </w:r>
      <w:proofErr w:type="spellEnd"/>
      <w:r w:rsidRPr="00265C2B">
        <w:rPr>
          <w:rFonts w:ascii="Arial" w:hAnsi="Arial" w:cs="Arial"/>
          <w:sz w:val="18"/>
          <w:szCs w:val="18"/>
          <w:lang w:val="de-DE"/>
        </w:rPr>
        <w:t>)</w:t>
      </w:r>
    </w:p>
    <w:p w:rsidR="00265C2B" w:rsidRDefault="00265C2B" w:rsidP="000923BB">
      <w:pPr>
        <w:autoSpaceDE w:val="0"/>
        <w:autoSpaceDN w:val="0"/>
        <w:adjustRightInd w:val="0"/>
        <w:jc w:val="right"/>
        <w:rPr>
          <w:rFonts w:ascii="Arial" w:hAnsi="Arial" w:cs="Arial"/>
          <w:sz w:val="14"/>
          <w:lang w:val="en-GB"/>
        </w:rPr>
      </w:pPr>
      <w:r w:rsidRPr="00265C2B">
        <w:rPr>
          <w:rFonts w:ascii="Arial" w:hAnsi="Arial" w:cs="Arial"/>
          <w:i/>
          <w:iCs/>
          <w:sz w:val="18"/>
          <w:szCs w:val="18"/>
          <w:lang w:val="en-GB"/>
        </w:rPr>
        <w:t>(</w:t>
      </w:r>
      <w:proofErr w:type="gramStart"/>
      <w:r w:rsidRPr="00265C2B">
        <w:rPr>
          <w:rFonts w:ascii="Arial" w:hAnsi="Arial" w:cs="Arial"/>
          <w:i/>
          <w:iCs/>
          <w:sz w:val="18"/>
          <w:szCs w:val="18"/>
          <w:lang w:val="en-GB"/>
        </w:rPr>
        <w:t>tick</w:t>
      </w:r>
      <w:proofErr w:type="gramEnd"/>
      <w:r w:rsidRPr="00265C2B">
        <w:rPr>
          <w:rFonts w:ascii="Arial" w:hAnsi="Arial" w:cs="Arial"/>
          <w:i/>
          <w:iCs/>
          <w:sz w:val="18"/>
          <w:szCs w:val="18"/>
          <w:lang w:val="en-GB"/>
        </w:rPr>
        <w:t xml:space="preserve"> appropriate box :) </w:t>
      </w:r>
      <w:proofErr w:type="spellStart"/>
      <w:r w:rsidRPr="00265C2B">
        <w:rPr>
          <w:rFonts w:ascii="Arial" w:hAnsi="Arial" w:cs="Arial"/>
          <w:sz w:val="18"/>
          <w:szCs w:val="18"/>
          <w:lang w:val="en-GB"/>
        </w:rPr>
        <w:t>ba</w:t>
      </w:r>
      <w:proofErr w:type="spellEnd"/>
      <w:r w:rsidRPr="00265C2B">
        <w:rPr>
          <w:rFonts w:ascii="Arial" w:hAnsi="Arial" w:cs="Arial"/>
          <w:sz w:val="18"/>
          <w:szCs w:val="18"/>
          <w:lang w:val="en-GB"/>
        </w:rPr>
        <w:t xml:space="preserve"> = </w:t>
      </w:r>
      <w:proofErr w:type="spellStart"/>
      <w:r w:rsidRPr="00265C2B">
        <w:rPr>
          <w:rFonts w:ascii="Arial" w:hAnsi="Arial" w:cs="Arial"/>
          <w:sz w:val="18"/>
          <w:szCs w:val="18"/>
          <w:lang w:val="en-GB"/>
        </w:rPr>
        <w:t>beantragt</w:t>
      </w:r>
      <w:proofErr w:type="spellEnd"/>
      <w:r w:rsidRPr="00265C2B">
        <w:rPr>
          <w:rFonts w:ascii="Arial" w:hAnsi="Arial" w:cs="Arial"/>
          <w:sz w:val="18"/>
          <w:szCs w:val="18"/>
          <w:lang w:val="en-GB"/>
        </w:rPr>
        <w:t xml:space="preserve"> (</w:t>
      </w:r>
      <w:r w:rsidRPr="00265C2B">
        <w:rPr>
          <w:rFonts w:ascii="Arial" w:hAnsi="Arial" w:cs="Arial"/>
          <w:i/>
          <w:iCs/>
          <w:sz w:val="18"/>
          <w:szCs w:val="18"/>
          <w:lang w:val="en-GB"/>
        </w:rPr>
        <w:t>applied</w:t>
      </w:r>
      <w:r w:rsidRPr="00265C2B">
        <w:rPr>
          <w:rFonts w:ascii="Arial" w:hAnsi="Arial" w:cs="Arial"/>
          <w:sz w:val="18"/>
          <w:szCs w:val="18"/>
          <w:lang w:val="en-GB"/>
        </w:rPr>
        <w:t>)</w:t>
      </w:r>
    </w:p>
    <w:p w:rsidR="00022AC0" w:rsidRPr="00AE237E" w:rsidRDefault="00022AC0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095"/>
        <w:gridCol w:w="6813"/>
      </w:tblGrid>
      <w:tr w:rsidR="00FC71B1" w:rsidRPr="007D6A3A" w:rsidTr="000923BB">
        <w:trPr>
          <w:cantSplit/>
          <w:trHeight w:val="171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1B1" w:rsidRPr="002C59DA" w:rsidRDefault="00FC71B1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 xml:space="preserve"> und bin mit der Veröffentlichung der Projektdaten bei Bewilligung </w:t>
            </w:r>
            <w:r w:rsidR="006F7A8C">
              <w:rPr>
                <w:rFonts w:ascii="Arial" w:hAnsi="Arial" w:cs="Arial"/>
                <w:sz w:val="22"/>
                <w:szCs w:val="22"/>
              </w:rPr>
              <w:t xml:space="preserve">gemäß ICC-Austria Förderrichtlinien 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>einverstanden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(I certify with my signature that the information provided herein is accurate and complete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agree that project data may be published </w:t>
            </w:r>
            <w:r w:rsidR="006F7A8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based on ICC-Austria funding regulations 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in case of approval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FC71B1" w:rsidTr="000923BB">
        <w:trPr>
          <w:cantSplit/>
          <w:trHeight w:val="1368"/>
        </w:trPr>
        <w:tc>
          <w:tcPr>
            <w:tcW w:w="30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71B1" w:rsidRPr="006F1935" w:rsidRDefault="00FC71B1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FC71B1" w:rsidRDefault="00FC71B1">
            <w:pPr>
              <w:pStyle w:val="Comment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769DA"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proofErr w:type="spellEnd"/>
            <w:r w:rsidRPr="006769D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769DA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  <w:r w:rsidRPr="006769D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B1" w:rsidRDefault="00FC71B1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59DA" w:rsidRDefault="002C59DA" w:rsidP="002C59DA">
            <w:pPr>
              <w:pStyle w:val="CommentTex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41B2" w:rsidRDefault="00EE41B2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Unterschrift der/des Förderungswerbers</w:t>
            </w:r>
          </w:p>
          <w:p w:rsidR="00FC71B1" w:rsidRPr="00EE41B2" w:rsidRDefault="00EE41B2">
            <w:pPr>
              <w:pStyle w:val="CommentText"/>
              <w:spacing w:before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(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FC71B1" w:rsidRDefault="00FC71B1" w:rsidP="002C59DA">
            <w:pPr>
              <w:pStyle w:val="CommentText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</w:tr>
    </w:tbl>
    <w:p w:rsidR="00344F7D" w:rsidRDefault="00344F7D" w:rsidP="00323831">
      <w:pPr>
        <w:spacing w:after="80"/>
        <w:ind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095"/>
        <w:gridCol w:w="6813"/>
      </w:tblGrid>
      <w:tr w:rsidR="000923BB" w:rsidRPr="007D6A3A" w:rsidTr="000923BB">
        <w:trPr>
          <w:cantSplit/>
          <w:trHeight w:val="171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831" w:rsidRPr="006F1935" w:rsidRDefault="00323831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</w:rPr>
            </w:pPr>
            <w:r w:rsidRPr="006F1935">
              <w:rPr>
                <w:rFonts w:ascii="Arial" w:hAnsi="Arial" w:cs="Arial"/>
                <w:b/>
                <w:sz w:val="22"/>
                <w:szCs w:val="22"/>
              </w:rPr>
              <w:t xml:space="preserve">Betreuer/in der Arbeit </w:t>
            </w:r>
            <w:r w:rsidRPr="006F193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6F1935">
              <w:rPr>
                <w:rFonts w:ascii="Arial" w:hAnsi="Arial" w:cs="Arial"/>
                <w:i/>
                <w:sz w:val="22"/>
                <w:szCs w:val="22"/>
              </w:rPr>
              <w:t>advisor</w:t>
            </w:r>
            <w:proofErr w:type="spellEnd"/>
            <w:r w:rsidRPr="006F19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F1935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Pr="006F19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F1935">
              <w:rPr>
                <w:rFonts w:ascii="Arial" w:hAnsi="Arial" w:cs="Arial"/>
                <w:i/>
                <w:sz w:val="22"/>
                <w:szCs w:val="22"/>
              </w:rPr>
              <w:t>thesis</w:t>
            </w:r>
            <w:proofErr w:type="spellEnd"/>
            <w:r w:rsidRPr="006F1935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:rsidR="00323831" w:rsidRPr="006F1935" w:rsidRDefault="00323831" w:rsidP="00C25F1C">
            <w:pPr>
              <w:spacing w:after="80"/>
              <w:ind w:left="142" w:right="210"/>
              <w:rPr>
                <w:rFonts w:ascii="Arial" w:hAnsi="Arial" w:cs="Arial"/>
                <w:sz w:val="22"/>
                <w:szCs w:val="22"/>
              </w:rPr>
            </w:pPr>
            <w:r w:rsidRPr="006F1935">
              <w:rPr>
                <w:rFonts w:ascii="Arial" w:hAnsi="Arial" w:cs="Arial"/>
                <w:sz w:val="22"/>
                <w:szCs w:val="22"/>
              </w:rPr>
              <w:t>Voller Name und Titel:</w:t>
            </w:r>
          </w:p>
          <w:p w:rsidR="00323831" w:rsidRDefault="00323831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Pr="00323831">
              <w:rPr>
                <w:rFonts w:ascii="Arial" w:hAnsi="Arial" w:cs="Arial"/>
                <w:i/>
                <w:sz w:val="22"/>
                <w:szCs w:val="22"/>
                <w:lang w:val="en-GB"/>
              </w:rPr>
              <w:t>Full name and title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):</w:t>
            </w:r>
          </w:p>
          <w:p w:rsidR="00323831" w:rsidRPr="00323831" w:rsidRDefault="00323831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0923BB" w:rsidRPr="002C59DA" w:rsidRDefault="000923BB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 xml:space="preserve">Ich bestätige </w:t>
            </w:r>
            <w:r w:rsidR="00B173A2">
              <w:rPr>
                <w:rFonts w:ascii="Arial" w:hAnsi="Arial" w:cs="Arial"/>
                <w:sz w:val="22"/>
                <w:szCs w:val="22"/>
              </w:rPr>
              <w:t xml:space="preserve">als Betreuer/in der eingereichten Arbeit 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mit meiner Unterschrift die </w:t>
            </w:r>
            <w:r>
              <w:rPr>
                <w:rFonts w:ascii="Arial" w:hAnsi="Arial" w:cs="Arial"/>
                <w:sz w:val="22"/>
                <w:szCs w:val="22"/>
              </w:rPr>
              <w:t xml:space="preserve">inhaltliche, fachliche 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Richtigkeit und Vollständigkeit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 Angaben </w:t>
            </w:r>
            <w:r>
              <w:rPr>
                <w:rFonts w:ascii="Arial" w:hAnsi="Arial" w:cs="Arial"/>
                <w:sz w:val="22"/>
                <w:szCs w:val="22"/>
              </w:rPr>
              <w:t xml:space="preserve">zum Projekt 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befürworte die Einreichung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gemä</w:t>
            </w:r>
            <w:r w:rsidR="00344F7D">
              <w:rPr>
                <w:rFonts w:ascii="Arial" w:hAnsi="Arial" w:cs="Arial"/>
                <w:sz w:val="22"/>
                <w:szCs w:val="22"/>
              </w:rPr>
              <w:t>ß ICC-Austria Förderrichtlinien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="00AD4A2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As an advisor of the submitted thesis 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I cert</w:t>
            </w:r>
            <w:r w:rsidR="00AD4A2D">
              <w:rPr>
                <w:rFonts w:ascii="Arial" w:hAnsi="Arial" w:cs="Arial"/>
                <w:i/>
                <w:sz w:val="22"/>
                <w:szCs w:val="22"/>
                <w:lang w:val="en-US"/>
              </w:rPr>
              <w:t>ify with my signature that the scientific content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AD4A2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of the project 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provided herein is accurate and complete and </w:t>
            </w:r>
            <w:r w:rsidR="00C25F1C">
              <w:rPr>
                <w:rFonts w:ascii="Arial" w:hAnsi="Arial" w:cs="Arial"/>
                <w:i/>
                <w:sz w:val="22"/>
                <w:szCs w:val="22"/>
                <w:lang w:val="en-US"/>
              </w:rPr>
              <w:t>I support the application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based on </w:t>
            </w:r>
            <w:r w:rsidR="00C25F1C">
              <w:rPr>
                <w:rFonts w:ascii="Arial" w:hAnsi="Arial" w:cs="Arial"/>
                <w:i/>
                <w:sz w:val="22"/>
                <w:szCs w:val="22"/>
                <w:lang w:val="en-US"/>
              </w:rPr>
              <w:t>ICC-Austria funding regulations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0923BB" w:rsidTr="00323831">
        <w:trPr>
          <w:cantSplit/>
          <w:trHeight w:val="1191"/>
        </w:trPr>
        <w:tc>
          <w:tcPr>
            <w:tcW w:w="30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3831" w:rsidRPr="006F1935" w:rsidRDefault="00323831" w:rsidP="004A0D5B">
            <w:pPr>
              <w:pStyle w:val="Comment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923BB" w:rsidRDefault="000923BB" w:rsidP="004A0D5B">
            <w:pPr>
              <w:pStyle w:val="Comment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769DA"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proofErr w:type="spellEnd"/>
            <w:r w:rsidRPr="006769D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769DA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  <w:r w:rsidRPr="006769D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F1C" w:rsidRDefault="00C25F1C" w:rsidP="004A0D5B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23BB" w:rsidRDefault="00323831" w:rsidP="004A0D5B">
            <w:pPr>
              <w:pStyle w:val="Comment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</w:t>
            </w:r>
            <w:r w:rsidR="000923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Unterschrift </w:t>
            </w:r>
            <w:r w:rsidR="00C25F1C">
              <w:rPr>
                <w:rFonts w:ascii="Arial" w:hAnsi="Arial" w:cs="Arial"/>
                <w:b/>
                <w:bCs/>
                <w:sz w:val="18"/>
                <w:szCs w:val="18"/>
              </w:rPr>
              <w:t>der/des Betreu</w:t>
            </w:r>
            <w:r w:rsidR="000923BB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</w:p>
          <w:p w:rsidR="000923BB" w:rsidRPr="00323831" w:rsidRDefault="000923BB" w:rsidP="00323831">
            <w:pPr>
              <w:pStyle w:val="CommentText"/>
              <w:spacing w:before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(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signature</w:t>
            </w:r>
            <w:proofErr w:type="spellEnd"/>
            <w:r w:rsidR="00C25F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25F1C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proofErr w:type="spellEnd"/>
            <w:r w:rsidR="00C25F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25F1C">
              <w:rPr>
                <w:rFonts w:ascii="Arial" w:hAnsi="Arial" w:cs="Arial"/>
                <w:bCs/>
                <w:i/>
                <w:sz w:val="18"/>
                <w:szCs w:val="18"/>
              </w:rPr>
              <w:t>advisor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</w:tbl>
    <w:p w:rsidR="00644018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p w:rsidR="006F7A8C" w:rsidRPr="00BA2C4A" w:rsidRDefault="006F7A8C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>
        <w:trPr>
          <w:cantSplit/>
          <w:trHeight w:val="394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03241F" w:rsidRDefault="00644018" w:rsidP="00834FE9">
            <w:pPr>
              <w:pStyle w:val="Footer"/>
              <w:tabs>
                <w:tab w:val="clear" w:pos="9072"/>
                <w:tab w:val="left" w:pos="374"/>
              </w:tabs>
              <w:spacing w:before="120" w:after="60"/>
              <w:ind w:left="44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Kurzfassun</w:t>
            </w:r>
            <w:r w:rsidR="009772A9">
              <w:rPr>
                <w:rFonts w:ascii="Arial" w:hAnsi="Arial" w:cs="Arial"/>
                <w:b/>
                <w:bCs/>
                <w:sz w:val="22"/>
              </w:rPr>
              <w:t>g des Projekts</w:t>
            </w:r>
            <w:r w:rsidR="006C71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C71F2" w:rsidRPr="006C71F2">
              <w:rPr>
                <w:rFonts w:ascii="Arial" w:hAnsi="Arial" w:cs="Arial"/>
                <w:bCs/>
                <w:sz w:val="22"/>
              </w:rPr>
              <w:t>(max. 400 Wörter</w:t>
            </w:r>
            <w:r w:rsidR="00834FE9">
              <w:rPr>
                <w:rFonts w:ascii="Arial" w:hAnsi="Arial" w:cs="Arial"/>
                <w:bCs/>
                <w:sz w:val="22"/>
              </w:rPr>
              <w:t>; Ausgangssituation, Ziele inkl. Nutzen,    beabsichtigte Material- und Methodenwahl</w:t>
            </w:r>
            <w:r w:rsidR="006C71F2" w:rsidRPr="006C71F2">
              <w:rPr>
                <w:rFonts w:ascii="Arial" w:hAnsi="Arial" w:cs="Arial"/>
                <w:bCs/>
                <w:sz w:val="22"/>
              </w:rPr>
              <w:t>)</w:t>
            </w:r>
            <w:r w:rsidR="00834FE9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 xml:space="preserve">(German </w:t>
            </w:r>
            <w:proofErr w:type="spellStart"/>
            <w:r w:rsidRPr="00644018">
              <w:rPr>
                <w:rFonts w:ascii="Arial" w:hAnsi="Arial" w:cs="Arial"/>
                <w:i/>
                <w:sz w:val="22"/>
                <w:szCs w:val="22"/>
              </w:rPr>
              <w:t>abstract</w:t>
            </w:r>
            <w:proofErr w:type="spellEnd"/>
            <w:r w:rsidR="006C71F2">
              <w:rPr>
                <w:rFonts w:ascii="Arial" w:hAnsi="Arial" w:cs="Arial"/>
                <w:i/>
                <w:sz w:val="22"/>
                <w:szCs w:val="22"/>
              </w:rPr>
              <w:t xml:space="preserve">, max. 400 </w:t>
            </w:r>
            <w:proofErr w:type="spellStart"/>
            <w:r w:rsidR="006C71F2">
              <w:rPr>
                <w:rFonts w:ascii="Arial" w:hAnsi="Arial" w:cs="Arial"/>
                <w:i/>
                <w:sz w:val="22"/>
                <w:szCs w:val="22"/>
              </w:rPr>
              <w:t>words</w:t>
            </w:r>
            <w:proofErr w:type="spellEnd"/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 w:rsidR="00834FE9">
              <w:rPr>
                <w:rFonts w:ascii="Arial" w:hAnsi="Arial" w:cs="Arial"/>
                <w:i/>
                <w:sz w:val="22"/>
                <w:szCs w:val="22"/>
              </w:rPr>
              <w:t>description</w:t>
            </w:r>
            <w:proofErr w:type="spellEnd"/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34FE9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34FE9">
              <w:rPr>
                <w:rFonts w:ascii="Arial" w:hAnsi="Arial" w:cs="Arial"/>
                <w:i/>
                <w:sz w:val="22"/>
                <w:szCs w:val="22"/>
              </w:rPr>
              <w:t>present</w:t>
            </w:r>
            <w:proofErr w:type="spellEnd"/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34FE9">
              <w:rPr>
                <w:rFonts w:ascii="Arial" w:hAnsi="Arial" w:cs="Arial"/>
                <w:i/>
                <w:sz w:val="22"/>
                <w:szCs w:val="22"/>
              </w:rPr>
              <w:t>situation</w:t>
            </w:r>
            <w:proofErr w:type="spellEnd"/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834FE9">
              <w:rPr>
                <w:rFonts w:ascii="Arial" w:hAnsi="Arial" w:cs="Arial"/>
                <w:i/>
                <w:sz w:val="22"/>
                <w:szCs w:val="22"/>
              </w:rPr>
              <w:t>objectives</w:t>
            </w:r>
            <w:proofErr w:type="spellEnd"/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834FE9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603C4">
              <w:rPr>
                <w:rFonts w:ascii="Arial" w:hAnsi="Arial" w:cs="Arial"/>
                <w:i/>
                <w:sz w:val="22"/>
                <w:szCs w:val="22"/>
              </w:rPr>
              <w:t>benefit</w:t>
            </w:r>
            <w:proofErr w:type="spellEnd"/>
            <w:r w:rsidR="006603C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603C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6603C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603C4">
              <w:rPr>
                <w:rFonts w:ascii="Arial" w:hAnsi="Arial" w:cs="Arial"/>
                <w:i/>
                <w:sz w:val="22"/>
                <w:szCs w:val="22"/>
              </w:rPr>
              <w:t>project</w:t>
            </w:r>
            <w:proofErr w:type="spellEnd"/>
            <w:r w:rsidR="006603C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A248FE">
              <w:rPr>
                <w:rFonts w:ascii="Arial" w:hAnsi="Arial" w:cs="Arial"/>
                <w:i/>
                <w:sz w:val="22"/>
                <w:szCs w:val="22"/>
              </w:rPr>
              <w:t>intended</w:t>
            </w:r>
            <w:proofErr w:type="spellEnd"/>
            <w:r w:rsidR="00A248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248FE">
              <w:rPr>
                <w:rFonts w:ascii="Arial" w:hAnsi="Arial" w:cs="Arial"/>
                <w:i/>
                <w:sz w:val="22"/>
                <w:szCs w:val="22"/>
              </w:rPr>
              <w:t>choic</w:t>
            </w:r>
            <w:r w:rsidR="006603C4"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spellEnd"/>
            <w:r w:rsidR="006603C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603C4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spellEnd"/>
            <w:r w:rsidR="006603C4">
              <w:rPr>
                <w:rFonts w:ascii="Arial" w:hAnsi="Arial" w:cs="Arial"/>
                <w:i/>
                <w:sz w:val="22"/>
                <w:szCs w:val="22"/>
              </w:rPr>
              <w:t xml:space="preserve"> material </w:t>
            </w:r>
            <w:proofErr w:type="spellStart"/>
            <w:r w:rsidR="006603C4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="006603C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6603C4">
              <w:rPr>
                <w:rFonts w:ascii="Arial" w:hAnsi="Arial" w:cs="Arial"/>
                <w:i/>
                <w:sz w:val="22"/>
                <w:szCs w:val="22"/>
              </w:rPr>
              <w:t>methods</w:t>
            </w:r>
            <w:proofErr w:type="spellEnd"/>
            <w:r w:rsidRPr="0064401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644018" w:rsidTr="006544E6">
        <w:trPr>
          <w:cantSplit/>
          <w:trHeight w:val="11882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716" w:rsidRPr="00D72B9F" w:rsidRDefault="00601716" w:rsidP="003F17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C77BB8" w:rsidRDefault="00C77BB8" w:rsidP="006544E6">
      <w:pPr>
        <w:spacing w:after="80"/>
        <w:ind w:right="210"/>
        <w:rPr>
          <w:rFonts w:ascii="Arial" w:hAnsi="Arial" w:cs="Arial"/>
          <w:sz w:val="20"/>
          <w:szCs w:val="20"/>
          <w:lang w:val="de-DE"/>
        </w:rPr>
      </w:pPr>
    </w:p>
    <w:p w:rsidR="006544E6" w:rsidRPr="00A14931" w:rsidRDefault="006544E6" w:rsidP="006544E6">
      <w:pPr>
        <w:spacing w:after="80"/>
        <w:ind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644018" w:rsidRPr="007D6A3A" w:rsidTr="006544E6">
        <w:trPr>
          <w:cantSplit/>
          <w:trHeight w:val="426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6769DA" w:rsidRDefault="00644018" w:rsidP="006544E6">
            <w:pPr>
              <w:spacing w:before="240" w:after="60"/>
              <w:ind w:left="72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769D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English </w:t>
            </w:r>
            <w:r w:rsidRPr="006769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abstract</w:t>
            </w:r>
            <w:r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772A9"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>of the project</w:t>
            </w:r>
            <w:r w:rsidR="006C71F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C71F2" w:rsidRPr="006C71F2">
              <w:rPr>
                <w:rFonts w:ascii="Arial" w:hAnsi="Arial" w:cs="Arial"/>
                <w:sz w:val="22"/>
                <w:szCs w:val="22"/>
                <w:lang w:val="en-US"/>
              </w:rPr>
              <w:t>(max. 400 words</w:t>
            </w:r>
            <w:r w:rsidR="00A248F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A248FE" w:rsidRPr="00A248FE">
              <w:rPr>
                <w:rFonts w:ascii="Arial" w:hAnsi="Arial" w:cs="Arial"/>
                <w:sz w:val="22"/>
                <w:szCs w:val="22"/>
                <w:lang w:val="en-GB"/>
              </w:rPr>
              <w:t>description of present situation, objectives and benefit of project, intended choice of material and methods</w:t>
            </w:r>
            <w:r w:rsidR="006C71F2" w:rsidRPr="00A248F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644018" w:rsidRPr="007D6A3A" w:rsidTr="006544E6">
        <w:trPr>
          <w:cantSplit/>
          <w:trHeight w:val="12401"/>
        </w:trPr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399" w:rsidRPr="00023399" w:rsidRDefault="00023399" w:rsidP="00023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1BE6" w:rsidRPr="003E346C" w:rsidRDefault="00B81BE6" w:rsidP="006F7A8C">
      <w:pPr>
        <w:rPr>
          <w:lang w:val="en-US"/>
        </w:rPr>
      </w:pPr>
    </w:p>
    <w:sectPr w:rsidR="00B81BE6" w:rsidRPr="003E346C" w:rsidSect="009D211A">
      <w:headerReference w:type="default" r:id="rId7"/>
      <w:footerReference w:type="default" r:id="rId8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3D" w:rsidRDefault="00575E3D">
      <w:r>
        <w:separator/>
      </w:r>
    </w:p>
  </w:endnote>
  <w:endnote w:type="continuationSeparator" w:id="0">
    <w:p w:rsidR="00575E3D" w:rsidRDefault="0057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AA17B8" w:rsidRPr="00644018">
      <w:trPr>
        <w:trHeight w:val="180"/>
      </w:trPr>
      <w:tc>
        <w:tcPr>
          <w:tcW w:w="3528" w:type="dxa"/>
        </w:tcPr>
        <w:p w:rsidR="00AA17B8" w:rsidRPr="00644018" w:rsidRDefault="00AE7D32" w:rsidP="00FD545A">
          <w:pPr>
            <w:pStyle w:val="Foo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ICC-Austria Förderung GW Arbeiten 201</w:t>
          </w:r>
          <w:r w:rsidR="007D6A3A">
            <w:rPr>
              <w:rFonts w:ascii="Arial" w:hAnsi="Arial" w:cs="Arial"/>
              <w:color w:val="808080"/>
              <w:sz w:val="16"/>
              <w:szCs w:val="16"/>
            </w:rPr>
            <w:t>7</w:t>
          </w:r>
        </w:p>
      </w:tc>
      <w:tc>
        <w:tcPr>
          <w:tcW w:w="2662" w:type="dxa"/>
        </w:tcPr>
        <w:p w:rsidR="00AA17B8" w:rsidRPr="00644018" w:rsidRDefault="00AA17B8">
          <w:pPr>
            <w:pStyle w:val="Footer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FA47CC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FA47CC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AA17B8" w:rsidRPr="00644018" w:rsidRDefault="00AA17B8">
          <w:pPr>
            <w:pStyle w:val="Footer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FA47CC">
            <w:rPr>
              <w:rFonts w:ascii="Arial" w:hAnsi="Arial" w:cs="Arial"/>
              <w:noProof/>
              <w:color w:val="808080"/>
              <w:sz w:val="16"/>
            </w:rPr>
            <w:t>21.03.2017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AA17B8" w:rsidRDefault="00AA1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3D" w:rsidRDefault="00575E3D">
      <w:r>
        <w:separator/>
      </w:r>
    </w:p>
  </w:footnote>
  <w:footnote w:type="continuationSeparator" w:id="0">
    <w:p w:rsidR="00575E3D" w:rsidRDefault="0057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pStyle w:val="Header"/>
    </w:pPr>
    <w:r>
      <w:rPr>
        <w:b/>
        <w:noProof/>
        <w:sz w:val="28"/>
        <w:lang w:val="en-GB" w:eastAsia="en-GB"/>
      </w:rPr>
      <w:drawing>
        <wp:inline distT="0" distB="0" distL="0" distR="0" wp14:anchorId="3FFE3FC5" wp14:editId="17E13632">
          <wp:extent cx="5759450" cy="6165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11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DAA" w:rsidRDefault="00FC1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2"/>
    <w:rsid w:val="00022AC0"/>
    <w:rsid w:val="00023399"/>
    <w:rsid w:val="0003241F"/>
    <w:rsid w:val="000516B9"/>
    <w:rsid w:val="000923BB"/>
    <w:rsid w:val="000B534A"/>
    <w:rsid w:val="000E1ED8"/>
    <w:rsid w:val="000F64F4"/>
    <w:rsid w:val="00102DA2"/>
    <w:rsid w:val="001051F7"/>
    <w:rsid w:val="001150C9"/>
    <w:rsid w:val="00145C9A"/>
    <w:rsid w:val="001635A4"/>
    <w:rsid w:val="001A5D29"/>
    <w:rsid w:val="001B265F"/>
    <w:rsid w:val="001C0D1F"/>
    <w:rsid w:val="001C6009"/>
    <w:rsid w:val="001D231D"/>
    <w:rsid w:val="002067DA"/>
    <w:rsid w:val="002074F2"/>
    <w:rsid w:val="00207E33"/>
    <w:rsid w:val="002308AE"/>
    <w:rsid w:val="00231A51"/>
    <w:rsid w:val="002363E4"/>
    <w:rsid w:val="00263D43"/>
    <w:rsid w:val="00265C2B"/>
    <w:rsid w:val="00272C74"/>
    <w:rsid w:val="00287F43"/>
    <w:rsid w:val="0029037B"/>
    <w:rsid w:val="00291850"/>
    <w:rsid w:val="002C20B7"/>
    <w:rsid w:val="002C59DA"/>
    <w:rsid w:val="00303F7C"/>
    <w:rsid w:val="00315FE1"/>
    <w:rsid w:val="00323831"/>
    <w:rsid w:val="003335F2"/>
    <w:rsid w:val="00337EE2"/>
    <w:rsid w:val="00344F7D"/>
    <w:rsid w:val="00363EF5"/>
    <w:rsid w:val="00371E05"/>
    <w:rsid w:val="0037640A"/>
    <w:rsid w:val="003808F2"/>
    <w:rsid w:val="003A0B04"/>
    <w:rsid w:val="003B3833"/>
    <w:rsid w:val="003E346C"/>
    <w:rsid w:val="003E76DE"/>
    <w:rsid w:val="003F1767"/>
    <w:rsid w:val="00404D85"/>
    <w:rsid w:val="00405ACC"/>
    <w:rsid w:val="00405DDA"/>
    <w:rsid w:val="004134BB"/>
    <w:rsid w:val="00422251"/>
    <w:rsid w:val="00442FE0"/>
    <w:rsid w:val="00457365"/>
    <w:rsid w:val="00460604"/>
    <w:rsid w:val="00477624"/>
    <w:rsid w:val="00482179"/>
    <w:rsid w:val="00495A71"/>
    <w:rsid w:val="004A2B03"/>
    <w:rsid w:val="004C4B52"/>
    <w:rsid w:val="004D6B22"/>
    <w:rsid w:val="004E5642"/>
    <w:rsid w:val="004F7C67"/>
    <w:rsid w:val="00520A9B"/>
    <w:rsid w:val="005272E5"/>
    <w:rsid w:val="00534B21"/>
    <w:rsid w:val="005361DF"/>
    <w:rsid w:val="00541569"/>
    <w:rsid w:val="00575E3D"/>
    <w:rsid w:val="005B6D11"/>
    <w:rsid w:val="005C1D47"/>
    <w:rsid w:val="005C69DE"/>
    <w:rsid w:val="005C7738"/>
    <w:rsid w:val="005D17D2"/>
    <w:rsid w:val="00601716"/>
    <w:rsid w:val="006059C7"/>
    <w:rsid w:val="00607414"/>
    <w:rsid w:val="00610352"/>
    <w:rsid w:val="00612EBE"/>
    <w:rsid w:val="006139C0"/>
    <w:rsid w:val="00630928"/>
    <w:rsid w:val="00637827"/>
    <w:rsid w:val="00644018"/>
    <w:rsid w:val="006531B7"/>
    <w:rsid w:val="006544E6"/>
    <w:rsid w:val="006603C4"/>
    <w:rsid w:val="006769DA"/>
    <w:rsid w:val="00676B23"/>
    <w:rsid w:val="00682CF5"/>
    <w:rsid w:val="006907F6"/>
    <w:rsid w:val="0069314B"/>
    <w:rsid w:val="00696085"/>
    <w:rsid w:val="00697A8D"/>
    <w:rsid w:val="006A1A6C"/>
    <w:rsid w:val="006A5E1F"/>
    <w:rsid w:val="006C71F2"/>
    <w:rsid w:val="006F1935"/>
    <w:rsid w:val="006F7A8C"/>
    <w:rsid w:val="0071607B"/>
    <w:rsid w:val="00724637"/>
    <w:rsid w:val="00737448"/>
    <w:rsid w:val="0074726B"/>
    <w:rsid w:val="00747894"/>
    <w:rsid w:val="0077447C"/>
    <w:rsid w:val="00784D71"/>
    <w:rsid w:val="007C74F5"/>
    <w:rsid w:val="007D6A3A"/>
    <w:rsid w:val="00800FD6"/>
    <w:rsid w:val="0082072E"/>
    <w:rsid w:val="008304EE"/>
    <w:rsid w:val="00834FE9"/>
    <w:rsid w:val="00875E80"/>
    <w:rsid w:val="0087706B"/>
    <w:rsid w:val="00886F33"/>
    <w:rsid w:val="008A2508"/>
    <w:rsid w:val="008B0C35"/>
    <w:rsid w:val="008B35DC"/>
    <w:rsid w:val="008B7FEC"/>
    <w:rsid w:val="008C7990"/>
    <w:rsid w:val="008D23C1"/>
    <w:rsid w:val="008E1CD2"/>
    <w:rsid w:val="008E6C3C"/>
    <w:rsid w:val="008F4DE0"/>
    <w:rsid w:val="0091786B"/>
    <w:rsid w:val="0095610B"/>
    <w:rsid w:val="00962CBA"/>
    <w:rsid w:val="009772A9"/>
    <w:rsid w:val="00983270"/>
    <w:rsid w:val="009934D7"/>
    <w:rsid w:val="00997AE8"/>
    <w:rsid w:val="009A5869"/>
    <w:rsid w:val="009B1483"/>
    <w:rsid w:val="009C3256"/>
    <w:rsid w:val="009D211A"/>
    <w:rsid w:val="009D3AB5"/>
    <w:rsid w:val="009F4A9C"/>
    <w:rsid w:val="009F5CDD"/>
    <w:rsid w:val="009F6FBE"/>
    <w:rsid w:val="00A14931"/>
    <w:rsid w:val="00A248FE"/>
    <w:rsid w:val="00A2499F"/>
    <w:rsid w:val="00A256BA"/>
    <w:rsid w:val="00A55823"/>
    <w:rsid w:val="00A6258C"/>
    <w:rsid w:val="00A66D58"/>
    <w:rsid w:val="00A75F54"/>
    <w:rsid w:val="00AA17B8"/>
    <w:rsid w:val="00AB2237"/>
    <w:rsid w:val="00AD4A2D"/>
    <w:rsid w:val="00AD588F"/>
    <w:rsid w:val="00AE237E"/>
    <w:rsid w:val="00AE48AD"/>
    <w:rsid w:val="00AE7D32"/>
    <w:rsid w:val="00B13EED"/>
    <w:rsid w:val="00B173A2"/>
    <w:rsid w:val="00B207E3"/>
    <w:rsid w:val="00B25905"/>
    <w:rsid w:val="00B36F0B"/>
    <w:rsid w:val="00B81BE6"/>
    <w:rsid w:val="00BA0F24"/>
    <w:rsid w:val="00BA2C4A"/>
    <w:rsid w:val="00BA3C3B"/>
    <w:rsid w:val="00BC37CD"/>
    <w:rsid w:val="00BD6155"/>
    <w:rsid w:val="00BE59E4"/>
    <w:rsid w:val="00BF0CF6"/>
    <w:rsid w:val="00C03C22"/>
    <w:rsid w:val="00C0746C"/>
    <w:rsid w:val="00C240AB"/>
    <w:rsid w:val="00C25F1C"/>
    <w:rsid w:val="00C64FA4"/>
    <w:rsid w:val="00C70BA9"/>
    <w:rsid w:val="00C77BB8"/>
    <w:rsid w:val="00CA5A23"/>
    <w:rsid w:val="00CA6825"/>
    <w:rsid w:val="00CE4F15"/>
    <w:rsid w:val="00CF483E"/>
    <w:rsid w:val="00D06051"/>
    <w:rsid w:val="00D44CAA"/>
    <w:rsid w:val="00D72B9F"/>
    <w:rsid w:val="00D76B16"/>
    <w:rsid w:val="00D97700"/>
    <w:rsid w:val="00DB2512"/>
    <w:rsid w:val="00DB3DB8"/>
    <w:rsid w:val="00DF6EC7"/>
    <w:rsid w:val="00E07B98"/>
    <w:rsid w:val="00E210A2"/>
    <w:rsid w:val="00E82E26"/>
    <w:rsid w:val="00EA68CC"/>
    <w:rsid w:val="00EC14BD"/>
    <w:rsid w:val="00EC2DBE"/>
    <w:rsid w:val="00EC50F9"/>
    <w:rsid w:val="00EE41B2"/>
    <w:rsid w:val="00EE619F"/>
    <w:rsid w:val="00F02FE7"/>
    <w:rsid w:val="00F16695"/>
    <w:rsid w:val="00F32056"/>
    <w:rsid w:val="00F439DC"/>
    <w:rsid w:val="00F5725D"/>
    <w:rsid w:val="00F5740E"/>
    <w:rsid w:val="00F903F6"/>
    <w:rsid w:val="00F969BC"/>
    <w:rsid w:val="00F970F5"/>
    <w:rsid w:val="00FA47CC"/>
    <w:rsid w:val="00FA754F"/>
    <w:rsid w:val="00FB56F3"/>
    <w:rsid w:val="00FC13F9"/>
    <w:rsid w:val="00FC1DAA"/>
    <w:rsid w:val="00FC71B1"/>
    <w:rsid w:val="00FD1C17"/>
    <w:rsid w:val="00FD3BF2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04BDED-C177-48F3-AD44-2F5D7DB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1A"/>
    <w:rPr>
      <w:sz w:val="24"/>
      <w:szCs w:val="24"/>
      <w:lang w:val="de-AT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  <w:lang w:val="de-DE" w:eastAsia="en-US"/>
    </w:rPr>
  </w:style>
  <w:style w:type="character" w:styleId="Strong">
    <w:name w:val="Strong"/>
    <w:qFormat/>
    <w:rPr>
      <w:b/>
      <w:bCs/>
    </w:rPr>
  </w:style>
  <w:style w:type="paragraph" w:styleId="Date">
    <w:name w:val="Date"/>
    <w:basedOn w:val="Normal"/>
    <w:next w:val="Normal"/>
    <w:rPr>
      <w:lang w:val="de-D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1051F7"/>
    <w:rPr>
      <w:rFonts w:ascii="Arial" w:hAnsi="Arial" w:cs="Arial"/>
      <w:sz w:val="19"/>
    </w:rPr>
  </w:style>
  <w:style w:type="paragraph" w:styleId="BalloonText">
    <w:name w:val="Balloon Text"/>
    <w:basedOn w:val="Normal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TableNormal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447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DA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6BE5-55D7-4EE4-AF5C-D148FCA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 die</vt:lpstr>
      <vt:lpstr>An  die</vt:lpstr>
    </vt:vector>
  </TitlesOfParts>
  <Company>Universität Wien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creator>finkm8</dc:creator>
  <cp:lastModifiedBy>mgrova</cp:lastModifiedBy>
  <cp:revision>4</cp:revision>
  <cp:lastPrinted>2017-03-21T09:41:00Z</cp:lastPrinted>
  <dcterms:created xsi:type="dcterms:W3CDTF">2017-03-21T09:40:00Z</dcterms:created>
  <dcterms:modified xsi:type="dcterms:W3CDTF">2017-03-21T09:41:00Z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